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1205" w14:textId="77777777" w:rsidR="0064751F" w:rsidRPr="0064751F" w:rsidRDefault="0064751F" w:rsidP="0064751F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cs="Arial"/>
          <w:b/>
          <w:bCs/>
        </w:rPr>
      </w:pPr>
    </w:p>
    <w:p w14:paraId="20765CB9" w14:textId="795FAAAF" w:rsidR="006220DB" w:rsidRDefault="00173506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4C203E">
        <w:rPr>
          <w:rFonts w:cs="Arial"/>
          <w:b/>
          <w:bCs/>
          <w:sz w:val="28"/>
        </w:rPr>
        <w:t>ORDER</w:t>
      </w:r>
      <w:r w:rsidR="00B459F1" w:rsidRPr="004C203E">
        <w:rPr>
          <w:rFonts w:cs="Arial"/>
          <w:b/>
          <w:bCs/>
          <w:sz w:val="28"/>
        </w:rPr>
        <w:t xml:space="preserve"> </w:t>
      </w:r>
      <w:r w:rsidR="00D334FA">
        <w:rPr>
          <w:rFonts w:cs="Arial"/>
          <w:b/>
          <w:bCs/>
          <w:sz w:val="28"/>
        </w:rPr>
        <w:t xml:space="preserve">– </w:t>
      </w:r>
      <w:r w:rsidR="00B166A3">
        <w:rPr>
          <w:rFonts w:cs="Arial"/>
          <w:b/>
          <w:bCs/>
          <w:sz w:val="28"/>
        </w:rPr>
        <w:t xml:space="preserve">REVOKE </w:t>
      </w:r>
      <w:r w:rsidR="00D334FA">
        <w:rPr>
          <w:rFonts w:cs="Arial"/>
          <w:b/>
          <w:bCs/>
          <w:sz w:val="28"/>
        </w:rPr>
        <w:t>DECLAR</w:t>
      </w:r>
      <w:r w:rsidR="00B166A3">
        <w:rPr>
          <w:rFonts w:cs="Arial"/>
          <w:b/>
          <w:bCs/>
          <w:sz w:val="28"/>
        </w:rPr>
        <w:t>ATION</w:t>
      </w:r>
    </w:p>
    <w:p w14:paraId="0A515791" w14:textId="77777777" w:rsidR="00B166A3" w:rsidRPr="001508EF" w:rsidRDefault="00B166A3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Cs w:val="14"/>
        </w:rPr>
      </w:pPr>
    </w:p>
    <w:p w14:paraId="77CFF2C1" w14:textId="22BA95B1" w:rsidR="006220DB" w:rsidRPr="006220DB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D334FA">
        <w:rPr>
          <w:rFonts w:cs="Calibri"/>
        </w:rPr>
        <w:t>SUPREME</w:t>
      </w:r>
      <w:r w:rsidR="00D334FA">
        <w:rPr>
          <w:rFonts w:cs="Calibri"/>
          <w:i/>
          <w:iCs/>
        </w:rPr>
        <w:t xml:space="preserve"> </w:t>
      </w:r>
      <w:r w:rsidRPr="006220DB">
        <w:rPr>
          <w:rFonts w:cs="Calibri"/>
          <w:iCs/>
        </w:rPr>
        <w:t xml:space="preserve">COURT </w:t>
      </w:r>
      <w:r w:rsidRPr="006220DB">
        <w:rPr>
          <w:rFonts w:cs="Calibri"/>
          <w:bCs/>
        </w:rPr>
        <w:t xml:space="preserve">OF SOUTH AUSTRALIA </w:t>
      </w:r>
    </w:p>
    <w:p w14:paraId="7FA0D63D" w14:textId="73D458D9" w:rsidR="006220DB" w:rsidRPr="006220DB" w:rsidRDefault="00C700C6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E97B1F">
        <w:rPr>
          <w:rFonts w:cs="Calibri"/>
          <w:iCs/>
        </w:rPr>
        <w:t xml:space="preserve">STATUTORY </w:t>
      </w:r>
      <w:r w:rsidR="006220DB" w:rsidRPr="006220DB">
        <w:rPr>
          <w:rFonts w:cs="Calibri"/>
          <w:iCs/>
        </w:rPr>
        <w:t>JURISDICTION</w:t>
      </w:r>
    </w:p>
    <w:p w14:paraId="5847D360" w14:textId="77777777" w:rsidR="00B76F8B" w:rsidRPr="001508EF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1508EF">
        <w:rPr>
          <w:rFonts w:cs="Calibri"/>
          <w:b/>
        </w:rPr>
        <w:t>[</w:t>
      </w:r>
      <w:r w:rsidRPr="001508EF">
        <w:rPr>
          <w:rFonts w:cs="Calibri"/>
          <w:b/>
          <w:i/>
        </w:rPr>
        <w:t>FULL NAME</w:t>
      </w:r>
      <w:r w:rsidRPr="001508EF">
        <w:rPr>
          <w:rFonts w:cs="Calibri"/>
          <w:b/>
        </w:rPr>
        <w:t>]</w:t>
      </w:r>
    </w:p>
    <w:p w14:paraId="207D680B" w14:textId="4929352B" w:rsidR="005616A9" w:rsidRPr="001508EF" w:rsidDel="00897A6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1508EF">
        <w:rPr>
          <w:rFonts w:cs="Calibri"/>
          <w:b/>
        </w:rPr>
        <w:t>Applicant</w:t>
      </w:r>
    </w:p>
    <w:bookmarkEnd w:id="1"/>
    <w:p w14:paraId="2A2287CD" w14:textId="77777777" w:rsidR="00173506" w:rsidRDefault="00173506" w:rsidP="00A4450B">
      <w:pPr>
        <w:spacing w:before="120" w:after="12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173506" w14:paraId="62229D58" w14:textId="77777777" w:rsidTr="000B487D">
        <w:tc>
          <w:tcPr>
            <w:tcW w:w="5000" w:type="pct"/>
          </w:tcPr>
          <w:p w14:paraId="0F3620B4" w14:textId="77777777" w:rsidR="004128CB" w:rsidRPr="004128CB" w:rsidRDefault="004128CB" w:rsidP="001508EF">
            <w:pPr>
              <w:spacing w:before="240" w:after="240"/>
              <w:rPr>
                <w:rFonts w:cs="Arial"/>
                <w:b/>
                <w:sz w:val="22"/>
              </w:rPr>
            </w:pPr>
            <w:r w:rsidRPr="004128CB">
              <w:rPr>
                <w:rFonts w:cs="Arial"/>
                <w:b/>
                <w:sz w:val="22"/>
              </w:rPr>
              <w:t>Order</w:t>
            </w:r>
          </w:p>
          <w:p w14:paraId="2A915902" w14:textId="77777777" w:rsidR="004128CB" w:rsidRPr="004128CB" w:rsidRDefault="004128CB" w:rsidP="004128CB">
            <w:pPr>
              <w:spacing w:before="240" w:after="240"/>
              <w:rPr>
                <w:rFonts w:cs="Arial"/>
              </w:rPr>
            </w:pPr>
            <w:r w:rsidRPr="004128CB">
              <w:rPr>
                <w:rFonts w:cs="Arial"/>
                <w:b/>
              </w:rPr>
              <w:t xml:space="preserve">Date of Order: </w:t>
            </w:r>
            <w:r w:rsidRPr="004128CB">
              <w:rPr>
                <w:rFonts w:cs="Arial"/>
              </w:rPr>
              <w:t>[</w:t>
            </w:r>
            <w:r w:rsidRPr="004128CB">
              <w:rPr>
                <w:rFonts w:cs="Arial"/>
                <w:i/>
              </w:rPr>
              <w:t>date</w:t>
            </w:r>
            <w:r w:rsidRPr="004128CB">
              <w:rPr>
                <w:rFonts w:cs="Arial"/>
              </w:rPr>
              <w:t>]</w:t>
            </w:r>
          </w:p>
          <w:p w14:paraId="420546E1" w14:textId="25105D5F" w:rsidR="004128CB" w:rsidRDefault="004128CB" w:rsidP="004128CB">
            <w:pPr>
              <w:spacing w:before="240" w:after="240"/>
              <w:rPr>
                <w:rFonts w:cs="Arial"/>
                <w:b/>
              </w:rPr>
            </w:pPr>
            <w:r w:rsidRPr="004128CB">
              <w:rPr>
                <w:rFonts w:cs="Arial"/>
                <w:b/>
              </w:rPr>
              <w:t>Orders</w:t>
            </w:r>
          </w:p>
          <w:p w14:paraId="73EE8025" w14:textId="77777777" w:rsidR="00173506" w:rsidRDefault="00173506" w:rsidP="00173506">
            <w:pPr>
              <w:widowControl w:val="0"/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>It is ordered that:</w:t>
            </w:r>
          </w:p>
          <w:p w14:paraId="4B61B3BE" w14:textId="77777777" w:rsidR="007F0B09" w:rsidRDefault="007F0B09" w:rsidP="006714AC">
            <w:pPr>
              <w:spacing w:after="120"/>
              <w:rPr>
                <w:rFonts w:eastAsia="Arial" w:cs="Arial"/>
                <w:b/>
                <w:sz w:val="12"/>
                <w:szCs w:val="12"/>
              </w:rPr>
            </w:pPr>
          </w:p>
          <w:p w14:paraId="208EC60E" w14:textId="7B10B7A2" w:rsidR="008B751C" w:rsidRPr="006714AC" w:rsidRDefault="00B166A3" w:rsidP="006714AC">
            <w:pPr>
              <w:spacing w:after="120"/>
              <w:rPr>
                <w:rFonts w:cs="Arial"/>
              </w:rPr>
            </w:pPr>
            <w:r w:rsidRPr="006714AC">
              <w:rPr>
                <w:rFonts w:cs="Arial"/>
              </w:rPr>
              <w:t>Declaration made on [</w:t>
            </w:r>
            <w:r w:rsidRPr="006714AC">
              <w:rPr>
                <w:rFonts w:cs="Arial"/>
                <w:i/>
                <w:iCs/>
              </w:rPr>
              <w:t>date</w:t>
            </w:r>
            <w:r w:rsidRPr="006714AC">
              <w:rPr>
                <w:rFonts w:cs="Arial"/>
              </w:rPr>
              <w:t>] under</w:t>
            </w:r>
            <w:r w:rsidR="008B751C" w:rsidRPr="006714AC">
              <w:rPr>
                <w:rFonts w:cs="Arial"/>
              </w:rPr>
              <w:t xml:space="preserve"> Part 3BA Division 2 of the </w:t>
            </w:r>
            <w:r w:rsidR="008B751C" w:rsidRPr="006714AC">
              <w:rPr>
                <w:rFonts w:cs="Arial"/>
                <w:i/>
                <w:iCs/>
              </w:rPr>
              <w:t>Criminal Law Consolidation Act 1935</w:t>
            </w:r>
            <w:r w:rsidRPr="006714AC">
              <w:rPr>
                <w:rFonts w:cs="Arial"/>
              </w:rPr>
              <w:t xml:space="preserve">, </w:t>
            </w:r>
            <w:proofErr w:type="gramStart"/>
            <w:r w:rsidRPr="006714AC">
              <w:rPr>
                <w:rFonts w:cs="Arial"/>
              </w:rPr>
              <w:t>on case [</w:t>
            </w:r>
            <w:proofErr w:type="gramEnd"/>
            <w:r w:rsidRPr="006714AC">
              <w:rPr>
                <w:rFonts w:cs="Arial"/>
                <w:i/>
                <w:iCs/>
              </w:rPr>
              <w:t>case file number</w:t>
            </w:r>
            <w:r w:rsidRPr="006714AC">
              <w:rPr>
                <w:rFonts w:cs="Arial"/>
              </w:rPr>
              <w:t>] is revoked.</w:t>
            </w:r>
          </w:p>
          <w:p w14:paraId="3D7F9276" w14:textId="47BB1BEC" w:rsidR="00173506" w:rsidRPr="008B751C" w:rsidRDefault="00173506" w:rsidP="006714AC">
            <w:pPr>
              <w:pStyle w:val="ListParagraph"/>
              <w:spacing w:after="120"/>
              <w:ind w:left="960"/>
              <w:rPr>
                <w:rFonts w:asciiTheme="minorHAnsi" w:hAnsiTheme="minorHAnsi" w:cstheme="minorHAnsi"/>
              </w:rPr>
            </w:pPr>
          </w:p>
        </w:tc>
      </w:tr>
    </w:tbl>
    <w:p w14:paraId="00FC441D" w14:textId="68CDBAB0" w:rsidR="00C27A31" w:rsidRDefault="00C27A31" w:rsidP="00A4450B">
      <w:pPr>
        <w:widowControl w:val="0"/>
        <w:spacing w:before="240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4751F" w:rsidRPr="00545935" w14:paraId="173D35EC" w14:textId="77777777" w:rsidTr="00BA6B34">
        <w:trPr>
          <w:cantSplit/>
        </w:trPr>
        <w:tc>
          <w:tcPr>
            <w:tcW w:w="10602" w:type="dxa"/>
          </w:tcPr>
          <w:p w14:paraId="4583A479" w14:textId="77777777" w:rsidR="0064751F" w:rsidRPr="00545935" w:rsidRDefault="0064751F" w:rsidP="001508EF">
            <w:pPr>
              <w:widowControl w:val="0"/>
              <w:spacing w:before="240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66498E12" w14:textId="77777777" w:rsidR="0064751F" w:rsidRPr="00545935" w:rsidRDefault="0064751F" w:rsidP="00BA6B34">
            <w:pPr>
              <w:widowControl w:val="0"/>
              <w:spacing w:before="600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2EDC39C2" w14:textId="6307C3E2" w:rsidR="0064751F" w:rsidRDefault="0064751F" w:rsidP="00BA6B34">
            <w:pPr>
              <w:widowControl w:val="0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642DBF">
              <w:rPr>
                <w:rFonts w:cs="Arial"/>
              </w:rPr>
              <w:t>Court</w:t>
            </w:r>
            <w:r w:rsidRPr="0054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51A08C8F" w14:textId="77777777" w:rsidR="0064751F" w:rsidRPr="00545935" w:rsidRDefault="0064751F" w:rsidP="00BA6B34">
            <w:pPr>
              <w:widowControl w:val="0"/>
              <w:spacing w:after="120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645DC90E" w14:textId="77777777" w:rsidR="003637A7" w:rsidRPr="00545935" w:rsidRDefault="003637A7" w:rsidP="00202683">
      <w:pPr>
        <w:spacing w:before="120" w:after="120"/>
        <w:rPr>
          <w:rFonts w:cs="Arial"/>
        </w:rPr>
      </w:pPr>
    </w:p>
    <w:sectPr w:rsidR="003637A7" w:rsidRPr="00545935" w:rsidSect="00F64C03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2315" w14:textId="77777777" w:rsidR="00545935" w:rsidRDefault="00545935" w:rsidP="00545935">
      <w:r>
        <w:separator/>
      </w:r>
    </w:p>
  </w:endnote>
  <w:endnote w:type="continuationSeparator" w:id="0">
    <w:p w14:paraId="3F7D0122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841D" w14:textId="3E0EEA5C" w:rsidR="00BA488B" w:rsidRDefault="00DD57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41A6FC" wp14:editId="651A15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737211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60293" w14:textId="56BD88E2" w:rsidR="00DD5733" w:rsidRPr="00DD5733" w:rsidRDefault="00DD5733" w:rsidP="00DD573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D573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A6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17A60293" w14:textId="56BD88E2" w:rsidR="00DD5733" w:rsidRPr="00DD5733" w:rsidRDefault="00DD5733" w:rsidP="00DD573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D5733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FFA4" w14:textId="77777777" w:rsidR="00545935" w:rsidRDefault="00545935" w:rsidP="00545935">
      <w:r>
        <w:separator/>
      </w:r>
    </w:p>
  </w:footnote>
  <w:footnote w:type="continuationSeparator" w:id="0">
    <w:p w14:paraId="41EEC9C5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5514" w14:textId="33C50492" w:rsidR="00BA488B" w:rsidRDefault="00DD57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84D3433" wp14:editId="33A0C7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477854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C2C65" w14:textId="506FD696" w:rsidR="00DD5733" w:rsidRPr="00DD5733" w:rsidRDefault="00DD5733" w:rsidP="00DD573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D573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D34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05EC2C65" w14:textId="506FD696" w:rsidR="00DD5733" w:rsidRPr="00DD5733" w:rsidRDefault="00DD5733" w:rsidP="00DD573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D5733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2713" w14:textId="33CC8EB8" w:rsidR="006147E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0386E">
      <w:rPr>
        <w:lang w:val="en-US"/>
      </w:rPr>
      <w:t>9</w:t>
    </w:r>
    <w:r w:rsidR="00BA488B">
      <w:rPr>
        <w:lang w:val="en-US"/>
      </w:rPr>
      <w:t>2</w:t>
    </w:r>
  </w:p>
  <w:p w14:paraId="64F3FC4F" w14:textId="77777777" w:rsidR="006147E6" w:rsidRDefault="00614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9051" w14:textId="5785B614" w:rsidR="006147E6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proofErr w:type="gramStart"/>
    <w:r w:rsidR="00D01D68">
      <w:rPr>
        <w:rFonts w:cs="Arial"/>
        <w:lang w:val="en-US"/>
      </w:rPr>
      <w:t>115RD</w:t>
    </w:r>
    <w:proofErr w:type="gramEnd"/>
  </w:p>
  <w:p w14:paraId="2FAD3D15" w14:textId="77777777" w:rsidR="006147E6" w:rsidRPr="00545935" w:rsidRDefault="006147E6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3F953222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40D1750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54412E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14DA5154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59B1078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7779F92A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1D58B287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6EC598AB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2D7EB7BB" w14:textId="77777777" w:rsidR="002D1918" w:rsidRDefault="002D1918" w:rsidP="002D1918"/>
        <w:p w14:paraId="715B5214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5768BE9A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6865052A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68419B1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7AA1272E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032C"/>
    <w:multiLevelType w:val="hybridMultilevel"/>
    <w:tmpl w:val="D4263840"/>
    <w:lvl w:ilvl="0" w:tplc="E9A05F24">
      <w:start w:val="1"/>
      <w:numFmt w:val="bullet"/>
      <w:lvlText w:val=""/>
      <w:lvlJc w:val="left"/>
      <w:pPr>
        <w:ind w:left="960" w:hanging="60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5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6561C"/>
    <w:rsid w:val="00073ED0"/>
    <w:rsid w:val="000B088F"/>
    <w:rsid w:val="000B2FFA"/>
    <w:rsid w:val="000B4429"/>
    <w:rsid w:val="000D045D"/>
    <w:rsid w:val="000E41C6"/>
    <w:rsid w:val="000F1D89"/>
    <w:rsid w:val="001508EF"/>
    <w:rsid w:val="0016158B"/>
    <w:rsid w:val="00173506"/>
    <w:rsid w:val="001915B0"/>
    <w:rsid w:val="0019391D"/>
    <w:rsid w:val="00196426"/>
    <w:rsid w:val="001C61A0"/>
    <w:rsid w:val="0020013A"/>
    <w:rsid w:val="00202683"/>
    <w:rsid w:val="00252051"/>
    <w:rsid w:val="002528B4"/>
    <w:rsid w:val="00295660"/>
    <w:rsid w:val="002B3029"/>
    <w:rsid w:val="002D1918"/>
    <w:rsid w:val="002E6591"/>
    <w:rsid w:val="0034236D"/>
    <w:rsid w:val="003526BB"/>
    <w:rsid w:val="003637A7"/>
    <w:rsid w:val="003643EC"/>
    <w:rsid w:val="003F199B"/>
    <w:rsid w:val="003F3FBB"/>
    <w:rsid w:val="004128CB"/>
    <w:rsid w:val="004224E6"/>
    <w:rsid w:val="00430F9B"/>
    <w:rsid w:val="00443536"/>
    <w:rsid w:val="00453238"/>
    <w:rsid w:val="0047350F"/>
    <w:rsid w:val="004908A3"/>
    <w:rsid w:val="004C19DE"/>
    <w:rsid w:val="004C203E"/>
    <w:rsid w:val="004E4778"/>
    <w:rsid w:val="004E5BAC"/>
    <w:rsid w:val="004E6630"/>
    <w:rsid w:val="004E6D65"/>
    <w:rsid w:val="004F3986"/>
    <w:rsid w:val="00502077"/>
    <w:rsid w:val="0050386E"/>
    <w:rsid w:val="00525089"/>
    <w:rsid w:val="0053766F"/>
    <w:rsid w:val="00545935"/>
    <w:rsid w:val="005616A9"/>
    <w:rsid w:val="005A556C"/>
    <w:rsid w:val="005C137C"/>
    <w:rsid w:val="005C3537"/>
    <w:rsid w:val="005D2A73"/>
    <w:rsid w:val="006147E6"/>
    <w:rsid w:val="006220DB"/>
    <w:rsid w:val="00642DBF"/>
    <w:rsid w:val="0064751F"/>
    <w:rsid w:val="006714AC"/>
    <w:rsid w:val="006765F7"/>
    <w:rsid w:val="006C23B3"/>
    <w:rsid w:val="006C41E9"/>
    <w:rsid w:val="00703809"/>
    <w:rsid w:val="007623AE"/>
    <w:rsid w:val="007F0B09"/>
    <w:rsid w:val="007F32AB"/>
    <w:rsid w:val="007F6E94"/>
    <w:rsid w:val="00820D91"/>
    <w:rsid w:val="00845E63"/>
    <w:rsid w:val="00847606"/>
    <w:rsid w:val="008B751C"/>
    <w:rsid w:val="008C6D60"/>
    <w:rsid w:val="008D3097"/>
    <w:rsid w:val="00901E7C"/>
    <w:rsid w:val="00913E9F"/>
    <w:rsid w:val="00986BD7"/>
    <w:rsid w:val="009D2024"/>
    <w:rsid w:val="009F207F"/>
    <w:rsid w:val="00A43061"/>
    <w:rsid w:val="00A4450B"/>
    <w:rsid w:val="00A476B3"/>
    <w:rsid w:val="00A77DCE"/>
    <w:rsid w:val="00A96F25"/>
    <w:rsid w:val="00AA103E"/>
    <w:rsid w:val="00AE5CEE"/>
    <w:rsid w:val="00AE7302"/>
    <w:rsid w:val="00B02EFC"/>
    <w:rsid w:val="00B166A3"/>
    <w:rsid w:val="00B459F1"/>
    <w:rsid w:val="00B76F8B"/>
    <w:rsid w:val="00BA4779"/>
    <w:rsid w:val="00BA488B"/>
    <w:rsid w:val="00C27A31"/>
    <w:rsid w:val="00C656E5"/>
    <w:rsid w:val="00C700C6"/>
    <w:rsid w:val="00C703AE"/>
    <w:rsid w:val="00CE447A"/>
    <w:rsid w:val="00D01D68"/>
    <w:rsid w:val="00D334FA"/>
    <w:rsid w:val="00D45C01"/>
    <w:rsid w:val="00D62C9B"/>
    <w:rsid w:val="00D67E2B"/>
    <w:rsid w:val="00DA4B5A"/>
    <w:rsid w:val="00DD5733"/>
    <w:rsid w:val="00E81B76"/>
    <w:rsid w:val="00E87884"/>
    <w:rsid w:val="00E9004C"/>
    <w:rsid w:val="00E97B1F"/>
    <w:rsid w:val="00EA0E7E"/>
    <w:rsid w:val="00EC43AB"/>
    <w:rsid w:val="00ED5512"/>
    <w:rsid w:val="00F030EB"/>
    <w:rsid w:val="00F13B48"/>
    <w:rsid w:val="00F93184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C676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92 Order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 Order</dc:title>
  <dc:subject/>
  <dc:creator/>
  <cp:keywords>Forms; Special</cp:keywords>
  <dc:description/>
  <cp:lastModifiedBy/>
  <cp:revision>1</cp:revision>
  <dcterms:created xsi:type="dcterms:W3CDTF">2026-03-02T01:53:00Z</dcterms:created>
  <dcterms:modified xsi:type="dcterms:W3CDTF">2026-03-26T06:30:00Z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3efe63d9,1ab0aa16,75f1a2bf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2402c9a6,3fffaf4f,2ac3b83e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